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85" w:rsidRDefault="00464885" w:rsidP="00464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464885" w:rsidRDefault="00464885" w:rsidP="00464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«Средняя общеобразовательная школа № 11</w:t>
      </w:r>
    </w:p>
    <w:p w:rsidR="00464885" w:rsidRDefault="00464885" w:rsidP="00464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углубленным изучением отдельных предметов»</w:t>
      </w:r>
    </w:p>
    <w:p w:rsidR="00464885" w:rsidRDefault="00464885" w:rsidP="0046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Нижнекамского муниципального района Республики Татарстан</w:t>
      </w:r>
    </w:p>
    <w:p w:rsidR="00464885" w:rsidRDefault="00464885" w:rsidP="00464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64885" w:rsidRDefault="00464885" w:rsidP="0046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Р И К А З</w:t>
      </w:r>
    </w:p>
    <w:p w:rsidR="00464885" w:rsidRDefault="00464885" w:rsidP="0046488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64885" w:rsidRDefault="00464885" w:rsidP="0046488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15» 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сентября   2025 г.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FB0C67">
        <w:rPr>
          <w:rFonts w:ascii="Times New Roman" w:eastAsia="Times New Roman" w:hAnsi="Times New Roman" w:cs="Times New Roman"/>
          <w:sz w:val="26"/>
          <w:szCs w:val="26"/>
          <w:lang w:eastAsia="ru-RU"/>
        </w:rPr>
        <w:t>179</w:t>
      </w:r>
    </w:p>
    <w:p w:rsidR="00464885" w:rsidRDefault="00464885" w:rsidP="00464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4885" w:rsidRDefault="00464885" w:rsidP="004648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проведении школьного </w:t>
      </w:r>
    </w:p>
    <w:p w:rsidR="00464885" w:rsidRDefault="00464885" w:rsidP="004648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 олимпиад в 2025-2026 уч. году</w:t>
      </w:r>
    </w:p>
    <w:p w:rsidR="00464885" w:rsidRDefault="00464885" w:rsidP="004648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BA62F7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648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 школьного этапа всероссийской и республикан</w:t>
      </w:r>
      <w:r w:rsidR="0034627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олимпиады школьников в 2025</w:t>
      </w:r>
      <w:r w:rsidR="00464885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34627C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4648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уч. году» с 24 сентября по 30 октября 2025 года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464885" w:rsidRDefault="00464885" w:rsidP="00464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школьный этап олимпиад для учащихся начального, среднего и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 звеньев согласно графику (Приложение № 1).</w:t>
      </w:r>
    </w:p>
    <w:p w:rsidR="00464885" w:rsidRDefault="00464885" w:rsidP="004648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Назначить ответственной за получение комплекта олимпиадных заданий,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сохранение конфиденциальности получаемой информации до конца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олимпиады, за сбор заявок и своевременную отправку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протоколов заместителя директора по УР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Бобкову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</w:t>
      </w:r>
    </w:p>
    <w:p w:rsidR="00464885" w:rsidRDefault="00464885" w:rsidP="004648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Классным руководителям довести до сведения родителей о графике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школьного этапа олимпиад и способствовать активному участию учащихся класса в предметных олимпиадах (Приложение № 1).</w:t>
      </w:r>
    </w:p>
    <w:p w:rsidR="00464885" w:rsidRDefault="00464885" w:rsidP="004648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Учителям-предметникам, ответственным за проведение школьного этапа </w:t>
      </w: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(см.п.1 данного приказа) подготовить отчетную документацию в 4-дневный срок после проведения предметной олимпиады в соответствии с формой </w:t>
      </w:r>
    </w:p>
    <w:p w:rsidR="00464885" w:rsidRDefault="00464885" w:rsidP="004648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данного приказа возложить на заместителя </w:t>
      </w:r>
    </w:p>
    <w:p w:rsidR="00110C21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директора по УР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Бобкову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</w:t>
      </w:r>
    </w:p>
    <w:p w:rsidR="00110C21" w:rsidRDefault="00110C21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0C21" w:rsidRDefault="00110C21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0C21" w:rsidRPr="00C35B14" w:rsidRDefault="00110C21" w:rsidP="00C35B14">
      <w:pPr>
        <w:jc w:val="center"/>
        <w:rPr>
          <w:rFonts w:ascii="Times New Roman" w:hAnsi="Times New Roman"/>
          <w:sz w:val="26"/>
          <w:szCs w:val="26"/>
        </w:rPr>
      </w:pPr>
      <w:r w:rsidRPr="00C35B14">
        <w:rPr>
          <w:rFonts w:ascii="Times New Roman" w:hAnsi="Times New Roman"/>
          <w:sz w:val="26"/>
          <w:szCs w:val="26"/>
        </w:rPr>
        <w:t>ПРИКАЗЫВАЮ:</w:t>
      </w:r>
    </w:p>
    <w:p w:rsidR="00110C21" w:rsidRPr="00C35B14" w:rsidRDefault="00110C21" w:rsidP="00110C21">
      <w:pPr>
        <w:rPr>
          <w:rFonts w:ascii="Times New Roman" w:hAnsi="Times New Roman" w:cs="Times New Roman"/>
          <w:sz w:val="26"/>
          <w:szCs w:val="26"/>
        </w:rPr>
      </w:pPr>
      <w:r w:rsidRPr="00C35B14">
        <w:rPr>
          <w:rFonts w:ascii="Times New Roman" w:hAnsi="Times New Roman" w:cs="Times New Roman"/>
          <w:sz w:val="26"/>
          <w:szCs w:val="26"/>
        </w:rPr>
        <w:t>1.Назначить ответственных учителей за получение олимпиадных заданий, проведение школьного этапа, проверку олимпиадных работ, сдачу отчетной документации в 4-дневный срок после проведения олимпиады.</w:t>
      </w: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480"/>
        <w:gridCol w:w="3030"/>
        <w:gridCol w:w="2128"/>
        <w:gridCol w:w="2127"/>
        <w:gridCol w:w="1985"/>
      </w:tblGrid>
      <w:tr w:rsidR="00110C21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C21" w:rsidRPr="00C35B14" w:rsidRDefault="00110C21" w:rsidP="00504A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C21" w:rsidRPr="00C35B14" w:rsidRDefault="00110C21" w:rsidP="00504A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Предмет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C21" w:rsidRPr="00C35B14" w:rsidRDefault="00110C21" w:rsidP="00504A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C21" w:rsidRPr="00C35B14" w:rsidRDefault="00110C21" w:rsidP="00504A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C21" w:rsidRPr="00C35B14" w:rsidRDefault="00110C21" w:rsidP="00504A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Ответственный  учитель</w:t>
            </w:r>
          </w:p>
        </w:tc>
      </w:tr>
      <w:tr w:rsidR="005B626A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6A" w:rsidRPr="00C35B14" w:rsidRDefault="005B626A" w:rsidP="005B626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6A" w:rsidRPr="00C35B14" w:rsidRDefault="005B626A" w:rsidP="005B626A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6A" w:rsidRPr="00C35B14" w:rsidRDefault="005B626A" w:rsidP="005B626A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6A" w:rsidRPr="00C35B14" w:rsidRDefault="005B626A" w:rsidP="005B626A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24.09.2025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6A" w:rsidRPr="00C35B14" w:rsidRDefault="005B626A" w:rsidP="005B626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Синявина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М.Р</w:t>
            </w:r>
          </w:p>
        </w:tc>
      </w:tr>
      <w:tr w:rsidR="0050247B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7B" w:rsidRPr="00C35B14" w:rsidRDefault="0050247B" w:rsidP="0050247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7B" w:rsidRPr="00C35B14" w:rsidRDefault="0050247B" w:rsidP="0050247B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  <w:p w:rsidR="0050247B" w:rsidRPr="00C35B14" w:rsidRDefault="0050247B" w:rsidP="0050247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7B" w:rsidRPr="00C35B14" w:rsidRDefault="0050247B" w:rsidP="0050247B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lastRenderedPageBreak/>
              <w:t>5-6,7-8,9,10,11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7B" w:rsidRPr="00C35B14" w:rsidRDefault="0050247B" w:rsidP="0050247B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26.09.2025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7B" w:rsidRPr="00C35B14" w:rsidRDefault="0050247B" w:rsidP="0050247B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Романова О.А</w:t>
            </w:r>
          </w:p>
        </w:tc>
      </w:tr>
      <w:tr w:rsidR="00871C57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27.09.2025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 xml:space="preserve">Татарский язык для русскоязычных обучающихся школ с русским языком обучения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 xml:space="preserve">  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30.09.2025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Файзуллина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Г.Ф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871C57" w:rsidRPr="00C35B14" w:rsidTr="00817AB2">
        <w:trPr>
          <w:trHeight w:val="68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Геология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30.09.2025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5204D9" w:rsidP="00871C5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Харисова Ч.С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1C57" w:rsidRPr="00C35B14" w:rsidTr="0050247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Синявина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М.Р</w:t>
            </w:r>
          </w:p>
        </w:tc>
      </w:tr>
      <w:tr w:rsidR="00871C57" w:rsidRPr="00C35B14" w:rsidTr="0050247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C35B14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ОБЗР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3-4,5-6,7,8,9,10-11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02.10.2025(теория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03.10.2025(практика)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Шарипов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А.Ю</w:t>
            </w:r>
          </w:p>
        </w:tc>
      </w:tr>
      <w:tr w:rsidR="00871C57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Экология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03.10.2025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Поздеева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О.П</w:t>
            </w:r>
          </w:p>
        </w:tc>
      </w:tr>
      <w:tr w:rsidR="00871C57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Искусство( МХК)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06 .10.2025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Шафигуллина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М.А</w:t>
            </w:r>
          </w:p>
        </w:tc>
      </w:tr>
      <w:tr w:rsidR="00871C57" w:rsidRPr="00C35B14" w:rsidTr="005B626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06.10.2025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Харисова Ч.С</w:t>
            </w:r>
          </w:p>
        </w:tc>
      </w:tr>
      <w:tr w:rsidR="00871C57" w:rsidRPr="00C35B14" w:rsidTr="009445A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07.10.2021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Поздеева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О.П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08.10.2025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Поздеева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О.П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08.10.2025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Романова О.А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09.10.2025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 xml:space="preserve">Иностранные </w:t>
            </w: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языки:Английский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10.10.2025</w:t>
            </w:r>
            <w:proofErr w:type="gramStart"/>
            <w:r w:rsidRPr="00C35B14">
              <w:rPr>
                <w:rFonts w:ascii="Times New Roman" w:hAnsi="Times New Roman"/>
                <w:sz w:val="26"/>
                <w:szCs w:val="26"/>
              </w:rPr>
              <w:t>( теоретический</w:t>
            </w:r>
            <w:proofErr w:type="gram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тур)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11.10.2025(устный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Шигапова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А.М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13.10.2025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14.10.2025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Хафизова Л.В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4,5,6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15.10.2025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Никитина Е.И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Экономика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16.10.2025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5-6,7-8,9-11(девушки)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5-6,7-8,9-11(юноши)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16.10.2025(теоретико-методический тур)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Шафигуллина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М.А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17.10.2025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Поздеева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О.П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5-6,7-8,9-11(девушки)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5-6,7-8,9-11(юноши)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18.10.2025( 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Шафигуллина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М.А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Труд(технология)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5-6,7,8,9,10-11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20.10.2025(теория + практика)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Шафигуллина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М.А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Информатика(робототехника)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5-8,9-11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21.10.2025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Информатика(</w:t>
            </w: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програмирование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5-8,9-11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22.10.2025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Информатика(информационная безопасность)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5-8,9-11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23.10.2025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Информатика(искусственный интеллект)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5-8,9-11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24.10.2025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Кацева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А.Р</w:t>
            </w:r>
          </w:p>
        </w:tc>
      </w:tr>
      <w:tr w:rsidR="00871C57" w:rsidRPr="00C35B14" w:rsidTr="009445A7">
        <w:trPr>
          <w:trHeight w:val="6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 xml:space="preserve">Родная( татарская) литература для </w:t>
            </w:r>
            <w:r w:rsidRPr="00C35B14">
              <w:rPr>
                <w:rFonts w:ascii="Times New Roman" w:hAnsi="Times New Roman"/>
                <w:sz w:val="26"/>
                <w:szCs w:val="26"/>
              </w:rPr>
              <w:lastRenderedPageBreak/>
              <w:t>обучающихся –татар школ с русским языком обучения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lastRenderedPageBreak/>
              <w:t>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r w:rsidRPr="00C35B14">
              <w:rPr>
                <w:rFonts w:ascii="Times New Roman" w:hAnsi="Times New Roman"/>
                <w:sz w:val="26"/>
                <w:szCs w:val="26"/>
              </w:rPr>
              <w:t>14.10.2021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5B14">
              <w:rPr>
                <w:rFonts w:ascii="Times New Roman" w:hAnsi="Times New Roman"/>
                <w:sz w:val="26"/>
                <w:szCs w:val="26"/>
              </w:rPr>
              <w:t>Файзуллина</w:t>
            </w:r>
            <w:proofErr w:type="spellEnd"/>
            <w:r w:rsidRPr="00C35B14">
              <w:rPr>
                <w:rFonts w:ascii="Times New Roman" w:hAnsi="Times New Roman"/>
                <w:sz w:val="26"/>
                <w:szCs w:val="26"/>
              </w:rPr>
              <w:t xml:space="preserve"> Г.Ф</w:t>
            </w:r>
          </w:p>
          <w:p w:rsidR="00871C57" w:rsidRPr="00C35B14" w:rsidRDefault="00871C57" w:rsidP="00871C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10C21" w:rsidRPr="00C35B14" w:rsidRDefault="00110C21" w:rsidP="00110C21">
      <w:pPr>
        <w:rPr>
          <w:rFonts w:ascii="Times New Roman" w:hAnsi="Times New Roman" w:cs="Times New Roman"/>
          <w:sz w:val="26"/>
          <w:szCs w:val="26"/>
        </w:rPr>
      </w:pPr>
    </w:p>
    <w:p w:rsidR="00110C21" w:rsidRPr="00C35B14" w:rsidRDefault="00110C21" w:rsidP="00110C21">
      <w:pPr>
        <w:rPr>
          <w:rFonts w:ascii="Times New Roman" w:hAnsi="Times New Roman" w:cs="Times New Roman"/>
          <w:sz w:val="26"/>
          <w:szCs w:val="26"/>
        </w:rPr>
      </w:pPr>
      <w:r w:rsidRPr="00C35B14">
        <w:rPr>
          <w:rFonts w:ascii="Times New Roman" w:hAnsi="Times New Roman" w:cs="Times New Roman"/>
          <w:sz w:val="26"/>
          <w:szCs w:val="26"/>
        </w:rPr>
        <w:t>2.Заместителю директора по УР Бобковой С.В. разместить в 6-дневный срок на сайте школы итоговый протокол по результатам проведения с общим рейтингом участников школьного этапа.</w:t>
      </w:r>
    </w:p>
    <w:p w:rsidR="00110C21" w:rsidRPr="00C35B14" w:rsidRDefault="00110C21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0C21" w:rsidRPr="00C35B14" w:rsidRDefault="00110C21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0C21" w:rsidRDefault="00110C21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0C21" w:rsidRDefault="00110C21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 школы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С.О.Михайленко</w:t>
      </w:r>
      <w:proofErr w:type="spellEnd"/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885" w:rsidRDefault="00464885" w:rsidP="004648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023B" w:rsidRDefault="001F023B"/>
    <w:sectPr w:rsidR="001F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D7A50"/>
    <w:multiLevelType w:val="hybridMultilevel"/>
    <w:tmpl w:val="20002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55"/>
    <w:rsid w:val="00110C21"/>
    <w:rsid w:val="001F023B"/>
    <w:rsid w:val="002C2E79"/>
    <w:rsid w:val="002C42A7"/>
    <w:rsid w:val="0034627C"/>
    <w:rsid w:val="00464885"/>
    <w:rsid w:val="0050247B"/>
    <w:rsid w:val="005204D9"/>
    <w:rsid w:val="005B626A"/>
    <w:rsid w:val="00632B11"/>
    <w:rsid w:val="00817AB2"/>
    <w:rsid w:val="00871C57"/>
    <w:rsid w:val="009445A7"/>
    <w:rsid w:val="00BA62F7"/>
    <w:rsid w:val="00BE13A6"/>
    <w:rsid w:val="00C35B14"/>
    <w:rsid w:val="00F63855"/>
    <w:rsid w:val="00FB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09F0"/>
  <w15:chartTrackingRefBased/>
  <w15:docId w15:val="{C55699F7-1813-4E02-B373-DB8155DE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8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9</cp:revision>
  <cp:lastPrinted>2025-09-22T12:44:00Z</cp:lastPrinted>
  <dcterms:created xsi:type="dcterms:W3CDTF">2025-09-15T10:50:00Z</dcterms:created>
  <dcterms:modified xsi:type="dcterms:W3CDTF">2025-09-23T10:06:00Z</dcterms:modified>
</cp:coreProperties>
</file>